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1D83" w14:textId="77777777" w:rsidR="00B561E2" w:rsidRDefault="00361F89" w:rsidP="00361F89">
      <w:pPr>
        <w:jc w:val="center"/>
        <w:rPr>
          <w:b/>
          <w:bCs/>
          <w:u w:val="single"/>
        </w:rPr>
      </w:pPr>
      <w:r w:rsidRPr="00361F89">
        <w:rPr>
          <w:b/>
          <w:bCs/>
          <w:u w:val="single"/>
        </w:rPr>
        <w:t xml:space="preserve">MINUTES OF THE ZOOM MEETING OF DUNDEE ACCESS GROUP </w:t>
      </w:r>
    </w:p>
    <w:p w14:paraId="6151E40E" w14:textId="6336F37E" w:rsidR="00361F89" w:rsidRPr="00361F89" w:rsidRDefault="00361F89" w:rsidP="00361F89">
      <w:pPr>
        <w:jc w:val="center"/>
        <w:rPr>
          <w:b/>
          <w:bCs/>
          <w:u w:val="single"/>
        </w:rPr>
      </w:pPr>
      <w:r w:rsidRPr="00361F89">
        <w:rPr>
          <w:b/>
          <w:bCs/>
          <w:u w:val="single"/>
        </w:rPr>
        <w:t xml:space="preserve">HELD ON </w:t>
      </w:r>
      <w:r>
        <w:rPr>
          <w:b/>
          <w:bCs/>
          <w:u w:val="single"/>
        </w:rPr>
        <w:t>3</w:t>
      </w:r>
      <w:r w:rsidRPr="00361F89">
        <w:rPr>
          <w:b/>
          <w:bCs/>
          <w:u w:val="single"/>
          <w:vertAlign w:val="superscript"/>
        </w:rPr>
        <w:t>rd</w:t>
      </w:r>
      <w:r>
        <w:rPr>
          <w:b/>
          <w:bCs/>
          <w:u w:val="single"/>
        </w:rPr>
        <w:t xml:space="preserve"> September</w:t>
      </w:r>
      <w:r w:rsidRPr="00361F89">
        <w:rPr>
          <w:b/>
          <w:bCs/>
          <w:u w:val="single"/>
        </w:rPr>
        <w:t xml:space="preserve"> 2026</w:t>
      </w:r>
    </w:p>
    <w:p w14:paraId="1DA6D1CB" w14:textId="550B91E3" w:rsidR="00361F89" w:rsidRPr="00361F89" w:rsidRDefault="00361F89" w:rsidP="00361F89">
      <w:r w:rsidRPr="00361F89">
        <w:t>PRESENT: Carole Craig, Sandy Cameron, Denise Cameron, Emma Charlton, Leah Donaldson</w:t>
      </w:r>
      <w:r>
        <w:t>, Michael Leeland, Tracey Clark</w:t>
      </w:r>
      <w:r w:rsidR="00060156">
        <w:t>, Alistair Emslie-Smith.</w:t>
      </w:r>
    </w:p>
    <w:p w14:paraId="23CB1105" w14:textId="05E7FFC9" w:rsidR="00361F89" w:rsidRPr="00361F89" w:rsidRDefault="00361F89" w:rsidP="00361F89">
      <w:r w:rsidRPr="00361F89">
        <w:t xml:space="preserve">APOLOGIES: Ian Kinsey, </w:t>
      </w:r>
      <w:r>
        <w:t>Sheila Hand, Dorothy Wilson, Ross Craig, Jan Goodall</w:t>
      </w:r>
    </w:p>
    <w:p w14:paraId="4058B01A" w14:textId="77777777" w:rsidR="00361F89" w:rsidRPr="00060156" w:rsidRDefault="00361F89" w:rsidP="00361F89">
      <w:pPr>
        <w:rPr>
          <w:b/>
          <w:bCs/>
          <w:u w:val="single"/>
        </w:rPr>
      </w:pPr>
      <w:r w:rsidRPr="00060156">
        <w:rPr>
          <w:b/>
          <w:bCs/>
          <w:u w:val="single"/>
        </w:rPr>
        <w:t>1. MINUTES OF PREVIOUS MEETING:</w:t>
      </w:r>
    </w:p>
    <w:p w14:paraId="2568B3A2" w14:textId="2ABC70CE" w:rsidR="00361F89" w:rsidRDefault="00361F89" w:rsidP="00361F89">
      <w:r w:rsidRPr="00361F89">
        <w:t xml:space="preserve">The minutes of the meeting held on </w:t>
      </w:r>
      <w:r>
        <w:t>4</w:t>
      </w:r>
      <w:r w:rsidRPr="00361F89">
        <w:rPr>
          <w:vertAlign w:val="superscript"/>
        </w:rPr>
        <w:t>th</w:t>
      </w:r>
      <w:r>
        <w:t xml:space="preserve"> June</w:t>
      </w:r>
      <w:r w:rsidRPr="00361F89">
        <w:t xml:space="preserve"> 2026 were approved.</w:t>
      </w:r>
    </w:p>
    <w:p w14:paraId="354A91A0" w14:textId="77777777" w:rsidR="00A76150" w:rsidRPr="00361F89" w:rsidRDefault="00A76150" w:rsidP="00361F89"/>
    <w:p w14:paraId="3CC00DB1" w14:textId="77777777" w:rsidR="00361F89" w:rsidRPr="00060156" w:rsidRDefault="00361F89" w:rsidP="00361F89">
      <w:pPr>
        <w:rPr>
          <w:b/>
          <w:bCs/>
          <w:u w:val="single"/>
        </w:rPr>
      </w:pPr>
      <w:r w:rsidRPr="00060156">
        <w:rPr>
          <w:b/>
          <w:bCs/>
          <w:u w:val="single"/>
        </w:rPr>
        <w:t>2. MATTERS ARISING:</w:t>
      </w:r>
    </w:p>
    <w:p w14:paraId="2EDA0FDA" w14:textId="36BBF8BC" w:rsidR="00361F89" w:rsidRPr="00361F89" w:rsidRDefault="00361F89" w:rsidP="00361F89">
      <w:r w:rsidRPr="00A76150">
        <w:rPr>
          <w:b/>
          <w:bCs/>
        </w:rPr>
        <w:t>2.1.</w:t>
      </w:r>
      <w:r w:rsidRPr="00361F89">
        <w:t xml:space="preserve"> (Re minute 3.4). Seats in the McManus Gallery. Carole </w:t>
      </w:r>
      <w:r>
        <w:t>has contacted Anna Day however still awaiting response from the gallery. Carole will chase up with Dorothy next week.</w:t>
      </w:r>
    </w:p>
    <w:p w14:paraId="7E9EDBC8" w14:textId="0B15FCDE" w:rsidR="00361F89" w:rsidRDefault="00361F89" w:rsidP="00361F89">
      <w:r w:rsidRPr="00A76150">
        <w:rPr>
          <w:b/>
          <w:bCs/>
        </w:rPr>
        <w:t>2.2.</w:t>
      </w:r>
      <w:r w:rsidRPr="00361F89">
        <w:t xml:space="preserve"> (Re minute 3.5). Aids available in the Caird Hall for people with hearing difficulties. As above</w:t>
      </w:r>
      <w:r>
        <w:t>.</w:t>
      </w:r>
    </w:p>
    <w:p w14:paraId="17307EA0" w14:textId="665BE58E" w:rsidR="00B36107" w:rsidRDefault="00B36107" w:rsidP="00361F89">
      <w:r w:rsidRPr="00A76150">
        <w:rPr>
          <w:b/>
          <w:bCs/>
        </w:rPr>
        <w:t>2.3.</w:t>
      </w:r>
      <w:r>
        <w:t xml:space="preserve"> (Re minute 3.8). Consultation for building warrant on Albert Street – Carole been consulting however request Emma or Michael also assist.</w:t>
      </w:r>
    </w:p>
    <w:p w14:paraId="44460368" w14:textId="77777777" w:rsidR="00A76150" w:rsidRPr="00361F89" w:rsidRDefault="00A76150" w:rsidP="00361F89"/>
    <w:p w14:paraId="2F6293B3" w14:textId="77777777" w:rsidR="00361F89" w:rsidRPr="00060156" w:rsidRDefault="00361F89" w:rsidP="00361F89">
      <w:pPr>
        <w:rPr>
          <w:b/>
          <w:bCs/>
          <w:u w:val="single"/>
        </w:rPr>
      </w:pPr>
      <w:r w:rsidRPr="00060156">
        <w:rPr>
          <w:b/>
          <w:bCs/>
          <w:u w:val="single"/>
        </w:rPr>
        <w:t>3 OTHER AGENDA ITEMS:</w:t>
      </w:r>
    </w:p>
    <w:p w14:paraId="73C9003B" w14:textId="77777777" w:rsidR="00361F89" w:rsidRPr="00361F89" w:rsidRDefault="00361F89" w:rsidP="00361F89">
      <w:r w:rsidRPr="00A76150">
        <w:rPr>
          <w:b/>
          <w:bCs/>
        </w:rPr>
        <w:t>3.1</w:t>
      </w:r>
      <w:r w:rsidRPr="00361F89">
        <w:t xml:space="preserve"> Treasurer’s Report. Sandy said that he didn’t have anything else to report.</w:t>
      </w:r>
    </w:p>
    <w:p w14:paraId="6F859617" w14:textId="77777777" w:rsidR="004309E6" w:rsidRDefault="00361F89" w:rsidP="00361F89">
      <w:r w:rsidRPr="00A76150">
        <w:rPr>
          <w:b/>
          <w:bCs/>
        </w:rPr>
        <w:t>3.2</w:t>
      </w:r>
      <w:r w:rsidRPr="00361F89">
        <w:t xml:space="preserve"> Recruitment Strategy and Materials.</w:t>
      </w:r>
      <w:r>
        <w:t xml:space="preserve"> Emma and Carole met with Billi </w:t>
      </w:r>
      <w:r w:rsidR="004309E6">
        <w:t xml:space="preserve">Glass </w:t>
      </w:r>
      <w:r>
        <w:t>from Disability Equality Scotland (DES)</w:t>
      </w:r>
      <w:r w:rsidR="004309E6">
        <w:t xml:space="preserve"> who has sent a recruitment pack for guidance. She has also mentioned there could be funding for some office roles that require a higher level of input – including secretary and social media manager.</w:t>
      </w:r>
      <w:r w:rsidRPr="00361F89">
        <w:t xml:space="preserve"> </w:t>
      </w:r>
      <w:r w:rsidR="004309E6">
        <w:t>This is yet to be explored further by the group.</w:t>
      </w:r>
    </w:p>
    <w:p w14:paraId="011ADF35" w14:textId="6B41E0EA" w:rsidR="00361F89" w:rsidRPr="00361F89" w:rsidRDefault="00361F89" w:rsidP="00361F89">
      <w:r w:rsidRPr="00361F89">
        <w:t>Emma said that she had taken on board everyone’s</w:t>
      </w:r>
      <w:r>
        <w:t xml:space="preserve"> comments and has finalised a leaflet. Emma to start phase 1 of the recruitment strategy which is via digital escalation</w:t>
      </w:r>
      <w:r w:rsidRPr="00361F89">
        <w:t xml:space="preserve">. Emma </w:t>
      </w:r>
      <w:r>
        <w:t xml:space="preserve">will </w:t>
      </w:r>
      <w:r w:rsidRPr="00361F89">
        <w:t xml:space="preserve">start recruiting new members </w:t>
      </w:r>
      <w:r>
        <w:t>from mid-September running until Christmas with a recruitment review to take place after the New Year</w:t>
      </w:r>
      <w:r w:rsidRPr="00361F89">
        <w:t xml:space="preserve">. </w:t>
      </w:r>
      <w:r w:rsidR="004309E6">
        <w:t>Phase 2 will begin after our October meeting.</w:t>
      </w:r>
    </w:p>
    <w:p w14:paraId="7EF1ACD2" w14:textId="766E3E16" w:rsidR="00361F89" w:rsidRDefault="00361F89" w:rsidP="00361F89">
      <w:r w:rsidRPr="00A76150">
        <w:rPr>
          <w:b/>
          <w:bCs/>
        </w:rPr>
        <w:t>3.3</w:t>
      </w:r>
      <w:r w:rsidRPr="00361F89">
        <w:t xml:space="preserve"> </w:t>
      </w:r>
      <w:r w:rsidR="004309E6">
        <w:t>During the summer break Emma and Carole attended an open day hosted by Sight Support and Social Hub in Dundee. They met some of the members and took part in a drumming activity. It was a very insightful and enjoyable morning.</w:t>
      </w:r>
    </w:p>
    <w:p w14:paraId="7BE7AD91" w14:textId="118F285B" w:rsidR="004309E6" w:rsidRDefault="004309E6" w:rsidP="00361F89">
      <w:r w:rsidRPr="00A76150">
        <w:rPr>
          <w:b/>
          <w:bCs/>
        </w:rPr>
        <w:t>3.4</w:t>
      </w:r>
      <w:r>
        <w:t xml:space="preserve"> Emma and Michael have met to discuss any changes with the website ahead of the recruitment drive. Very minor changes with wording </w:t>
      </w:r>
      <w:r w:rsidR="00CF31EA">
        <w:t>were</w:t>
      </w:r>
      <w:r>
        <w:t xml:space="preserve"> agreed upon but the site with largely look unchanged – same photos, lay out etc.</w:t>
      </w:r>
    </w:p>
    <w:p w14:paraId="624E2C1E" w14:textId="5CE140B7" w:rsidR="004309E6" w:rsidRDefault="004309E6" w:rsidP="00361F89">
      <w:r w:rsidRPr="00A76150">
        <w:rPr>
          <w:b/>
          <w:bCs/>
        </w:rPr>
        <w:t>3.5</w:t>
      </w:r>
      <w:r>
        <w:t xml:space="preserve"> Emma and Leah will meet after todays meeting to discuss the social media strategy for the recruitment campaign.</w:t>
      </w:r>
    </w:p>
    <w:p w14:paraId="4BFC74DE" w14:textId="236847CF" w:rsidR="00060156" w:rsidRDefault="004309E6" w:rsidP="00361F89">
      <w:r w:rsidRPr="00A76150">
        <w:rPr>
          <w:b/>
          <w:bCs/>
        </w:rPr>
        <w:t>3.6</w:t>
      </w:r>
      <w:r>
        <w:t xml:space="preserve"> Member changes – we are saddened to hear Leah Donaldson will be stepping down from the Access Group due to changes in her professional career although she will continue to support the recruitment drive until an alternative replacement can be found. Leah will reach out to a friend who she thinks may want to take her place. We will miss Leah dearly</w:t>
      </w:r>
      <w:r w:rsidR="00B36107">
        <w:t xml:space="preserve"> and wish her all the best in her new </w:t>
      </w:r>
      <w:r w:rsidR="00B36107">
        <w:lastRenderedPageBreak/>
        <w:t>role</w:t>
      </w:r>
      <w:r>
        <w:t xml:space="preserve">. Her commitment and contribution to the group </w:t>
      </w:r>
      <w:r w:rsidR="00060156">
        <w:t>have</w:t>
      </w:r>
      <w:r>
        <w:t xml:space="preserve"> been </w:t>
      </w:r>
      <w:r w:rsidR="00060156" w:rsidRPr="00060156">
        <w:t>invaluable, consistently bringing insight, compassion and dedication to every discussion and decisio</w:t>
      </w:r>
      <w:r w:rsidR="00060156">
        <w:t>n</w:t>
      </w:r>
      <w:r w:rsidR="00060156" w:rsidRPr="00060156">
        <w:t xml:space="preserve"> made together.</w:t>
      </w:r>
      <w:r w:rsidR="00060156">
        <w:t xml:space="preserve"> We gave a warm welcome to Alistair Emslie-Smith who has joined the group over the summer. We look forward to working with Alistair and </w:t>
      </w:r>
      <w:r w:rsidR="00060156" w:rsidRPr="00060156">
        <w:t>benefiting from the perspectives he offers through</w:t>
      </w:r>
      <w:r w:rsidR="00060156">
        <w:t xml:space="preserve"> both</w:t>
      </w:r>
      <w:r w:rsidR="00060156" w:rsidRPr="00060156">
        <w:t xml:space="preserve"> his lived </w:t>
      </w:r>
      <w:r w:rsidR="00060156">
        <w:t xml:space="preserve">and professional </w:t>
      </w:r>
      <w:r w:rsidR="00060156" w:rsidRPr="00060156">
        <w:t xml:space="preserve">experience </w:t>
      </w:r>
      <w:r w:rsidR="00060156">
        <w:t>of</w:t>
      </w:r>
      <w:r w:rsidR="00060156" w:rsidRPr="00060156">
        <w:t xml:space="preserve"> the city.</w:t>
      </w:r>
    </w:p>
    <w:p w14:paraId="3AB1895D" w14:textId="47EF8A6E" w:rsidR="00B36107" w:rsidRDefault="00060156" w:rsidP="00361F89">
      <w:r w:rsidRPr="00A76150">
        <w:rPr>
          <w:b/>
          <w:bCs/>
        </w:rPr>
        <w:t>3.7</w:t>
      </w:r>
      <w:r w:rsidRPr="00A76150">
        <w:t xml:space="preserve"> </w:t>
      </w:r>
      <w:r w:rsidRPr="00A76150">
        <w:t>We note with sadness the passing of Anne, who was a valued member of the Access Group for over 15 years. Her dedication, warmth and steady commitment shaped much of the group’s work,</w:t>
      </w:r>
      <w:r w:rsidRPr="00060156">
        <w:t xml:space="preserve"> and her presence will be deeply missed. Anne was not only a committed contributor but also a friend to many within the group, offering kindness and support throughout her time with us. Anne’s contribution over the years has left a lasting impact, and we extend our heartfelt condolences to her family and friends.</w:t>
      </w:r>
    </w:p>
    <w:p w14:paraId="286EC956" w14:textId="77777777" w:rsidR="00A76150" w:rsidRPr="00361F89" w:rsidRDefault="00A76150" w:rsidP="00361F89"/>
    <w:p w14:paraId="009F79CE" w14:textId="1E029708" w:rsidR="00361F89" w:rsidRPr="00060156" w:rsidRDefault="00CF31EA" w:rsidP="00361F89">
      <w:pPr>
        <w:rPr>
          <w:b/>
          <w:bCs/>
          <w:u w:val="single"/>
        </w:rPr>
      </w:pPr>
      <w:r>
        <w:rPr>
          <w:b/>
          <w:bCs/>
          <w:u w:val="single"/>
        </w:rPr>
        <w:t>Correspondence Since June</w:t>
      </w:r>
    </w:p>
    <w:p w14:paraId="03892436" w14:textId="4C954036" w:rsidR="00CF31EA" w:rsidRPr="00CF31EA" w:rsidRDefault="00361F89" w:rsidP="00CF31EA">
      <w:r w:rsidRPr="00CF31EA">
        <w:rPr>
          <w:b/>
          <w:bCs/>
        </w:rPr>
        <w:t>4.</w:t>
      </w:r>
      <w:r w:rsidR="00CF31EA" w:rsidRPr="00CF31EA">
        <w:rPr>
          <w:b/>
          <w:bCs/>
        </w:rPr>
        <w:t>1</w:t>
      </w:r>
      <w:r w:rsidRPr="00361F89">
        <w:t xml:space="preserve"> </w:t>
      </w:r>
      <w:r w:rsidR="00CF31EA" w:rsidRPr="00CF31EA">
        <w:t xml:space="preserve">10/06. DES Access Panel news and updates. Fond farewell to CEO Lyn </w:t>
      </w:r>
      <w:proofErr w:type="spellStart"/>
      <w:proofErr w:type="gramStart"/>
      <w:r w:rsidR="00CF31EA" w:rsidRPr="00CF31EA">
        <w:t>Pornaro</w:t>
      </w:r>
      <w:proofErr w:type="spellEnd"/>
      <w:r w:rsidR="00CF31EA" w:rsidRPr="00CF31EA">
        <w:t xml:space="preserve"> .</w:t>
      </w:r>
      <w:proofErr w:type="gramEnd"/>
      <w:r w:rsidR="00CF31EA" w:rsidRPr="00CF31EA">
        <w:t xml:space="preserve"> New CEO Lucy Mulvagh.</w:t>
      </w:r>
    </w:p>
    <w:p w14:paraId="6969143E" w14:textId="55C1F084" w:rsidR="00CF31EA" w:rsidRPr="00CF31EA" w:rsidRDefault="00CF31EA" w:rsidP="00CF31EA">
      <w:pPr>
        <w:pStyle w:val="ListParagraph"/>
        <w:numPr>
          <w:ilvl w:val="1"/>
          <w:numId w:val="17"/>
        </w:numPr>
      </w:pPr>
      <w:r w:rsidRPr="00CF31EA">
        <w:t>23/6. Improving Disability Competence and Access in Welfare Rights Project. From DES. Project in planning stage and expected to run for 12 months. Looking for interested members to take part.</w:t>
      </w:r>
    </w:p>
    <w:p w14:paraId="02ADBC54" w14:textId="49DF4528" w:rsidR="00CF31EA" w:rsidRPr="00CF31EA" w:rsidRDefault="00CF31EA" w:rsidP="00CF31EA">
      <w:pPr>
        <w:pStyle w:val="ListParagraph"/>
        <w:numPr>
          <w:ilvl w:val="1"/>
          <w:numId w:val="17"/>
        </w:numPr>
      </w:pPr>
      <w:r w:rsidRPr="00CF31EA">
        <w:t>26/06. Inclusion Matters June. From Inclusion Scotland. Marking 25 years of Inclusion Scotland.</w:t>
      </w:r>
    </w:p>
    <w:p w14:paraId="538D240E" w14:textId="0E0DF529" w:rsidR="00CF31EA" w:rsidRPr="00CF31EA" w:rsidRDefault="00CF31EA" w:rsidP="00CF31EA">
      <w:pPr>
        <w:pStyle w:val="ListParagraph"/>
        <w:numPr>
          <w:ilvl w:val="1"/>
          <w:numId w:val="17"/>
        </w:numPr>
      </w:pPr>
      <w:r w:rsidRPr="00CF31EA">
        <w:t>26/06. Third Sector News for June. From Dundee Third Sector Interface. Previously Dundee Volunteer &amp; Voluntary Action.</w:t>
      </w:r>
    </w:p>
    <w:p w14:paraId="68AD0A4B" w14:textId="77777777" w:rsidR="00CF31EA" w:rsidRPr="00CF31EA" w:rsidRDefault="00CF31EA" w:rsidP="00CF31EA">
      <w:r w:rsidRPr="00CF31EA">
        <w:t>Interesting articles, news and updates, vacancies, training, events, volunteering opportunities, information on funding, organisation support and your voice input.</w:t>
      </w:r>
    </w:p>
    <w:p w14:paraId="71FF9308" w14:textId="41DDAC1E" w:rsidR="00CF31EA" w:rsidRPr="00CF31EA" w:rsidRDefault="00CF31EA" w:rsidP="00CF31EA">
      <w:pPr>
        <w:pStyle w:val="ListParagraph"/>
        <w:numPr>
          <w:ilvl w:val="1"/>
          <w:numId w:val="17"/>
        </w:numPr>
      </w:pPr>
      <w:r w:rsidRPr="00CF31EA">
        <w:t>01/07. Marketing pack for V&amp;A exhibition Design and Disability which is on now until 4th October 2026.</w:t>
      </w:r>
    </w:p>
    <w:p w14:paraId="74B89F5A" w14:textId="77777777" w:rsidR="00CF31EA" w:rsidRPr="00CF31EA" w:rsidRDefault="00CF31EA" w:rsidP="00CF31EA">
      <w:r w:rsidRPr="00CF31EA">
        <w:t>The marketing pack includes information about the exhibition, events, tours, shareable assets and accessible resources.</w:t>
      </w:r>
    </w:p>
    <w:p w14:paraId="69C62CDD" w14:textId="77777777" w:rsidR="00CF31EA" w:rsidRPr="00CF31EA" w:rsidRDefault="00CF31EA" w:rsidP="00CF31EA">
      <w:r w:rsidRPr="00CF31EA">
        <w:t>They would appreciate our support in sharing the exhibition’s details.</w:t>
      </w:r>
    </w:p>
    <w:p w14:paraId="0069561B" w14:textId="5B7A6D0C" w:rsidR="00CF31EA" w:rsidRPr="00CF31EA" w:rsidRDefault="00CF31EA" w:rsidP="00CF31EA">
      <w:pPr>
        <w:pStyle w:val="ListParagraph"/>
        <w:numPr>
          <w:ilvl w:val="1"/>
          <w:numId w:val="17"/>
        </w:numPr>
      </w:pPr>
      <w:r w:rsidRPr="00CF31EA">
        <w:t>09/07. Disability Equality Scotland 2026 AGM.</w:t>
      </w:r>
    </w:p>
    <w:p w14:paraId="6419017A" w14:textId="77777777" w:rsidR="00CF31EA" w:rsidRPr="00CF31EA" w:rsidRDefault="00CF31EA" w:rsidP="00CF31EA">
      <w:r w:rsidRPr="00CF31EA">
        <w:t>A letter from new CEO Lucy Mulvagh including some advanced information about AGM and celebration event later this year. AGM Tuesday 20th October in Edinburgh either in person or online. Also launch of UK Easy Read Standards on the morning of 1st October. More information and how to participate nearer the time.</w:t>
      </w:r>
    </w:p>
    <w:p w14:paraId="66508874" w14:textId="4E7FECAF" w:rsidR="00CF31EA" w:rsidRPr="00CF31EA" w:rsidRDefault="00CF31EA" w:rsidP="00CF31EA">
      <w:pPr>
        <w:pStyle w:val="ListParagraph"/>
        <w:numPr>
          <w:ilvl w:val="1"/>
          <w:numId w:val="17"/>
        </w:numPr>
      </w:pPr>
      <w:r w:rsidRPr="00CF31EA">
        <w:t>14/07. Inclusion Scotland Ebulletin. A range of opportunities and updates supporting access, inclusion and participation across Scotland.</w:t>
      </w:r>
    </w:p>
    <w:p w14:paraId="35B05070" w14:textId="77777777" w:rsidR="00CF31EA" w:rsidRDefault="00CF31EA" w:rsidP="00CF31EA">
      <w:pPr>
        <w:pStyle w:val="ListParagraph"/>
        <w:numPr>
          <w:ilvl w:val="1"/>
          <w:numId w:val="17"/>
        </w:numPr>
      </w:pPr>
      <w:r w:rsidRPr="00CF31EA">
        <w:t>23/07. L A S Architecture looking for our support with Proposed Conversion of former Betting Shop into Cafe/ Takeaway. Albert Street Dundee.</w:t>
      </w:r>
    </w:p>
    <w:p w14:paraId="6827A3DE" w14:textId="530659D0" w:rsidR="00CF31EA" w:rsidRPr="00CF31EA" w:rsidRDefault="00CF31EA" w:rsidP="00CF31EA">
      <w:pPr>
        <w:pStyle w:val="ListParagraph"/>
        <w:numPr>
          <w:ilvl w:val="1"/>
          <w:numId w:val="17"/>
        </w:numPr>
      </w:pPr>
      <w:r w:rsidRPr="00CF31EA">
        <w:t>28/07. Invitation to join focus group to develop NHS Tayside Comms and Engagement Framework.</w:t>
      </w:r>
    </w:p>
    <w:p w14:paraId="53C67D20" w14:textId="77777777" w:rsidR="00CF31EA" w:rsidRPr="00CF31EA" w:rsidRDefault="00CF31EA" w:rsidP="00CF31EA">
      <w:r w:rsidRPr="00CF31EA">
        <w:t>Online or face to face meeting. Dates have passed.</w:t>
      </w:r>
    </w:p>
    <w:p w14:paraId="3F222E1B" w14:textId="77777777" w:rsidR="00CF31EA" w:rsidRDefault="00CF31EA" w:rsidP="00CF31EA">
      <w:pPr>
        <w:pStyle w:val="ListParagraph"/>
        <w:numPr>
          <w:ilvl w:val="1"/>
          <w:numId w:val="17"/>
        </w:numPr>
      </w:pPr>
      <w:r w:rsidRPr="00CF31EA">
        <w:lastRenderedPageBreak/>
        <w:t>28/07. The Scottish Assembly Update from workshop which was held on 22nd July. From Ebi.</w:t>
      </w:r>
    </w:p>
    <w:p w14:paraId="1AD66493" w14:textId="77777777" w:rsidR="00CF31EA" w:rsidRDefault="00CF31EA" w:rsidP="00CF31EA">
      <w:pPr>
        <w:pStyle w:val="ListParagraph"/>
        <w:numPr>
          <w:ilvl w:val="1"/>
          <w:numId w:val="17"/>
        </w:numPr>
      </w:pPr>
      <w:r w:rsidRPr="00CF31EA">
        <w:t xml:space="preserve">31/07. Third Sector News for July. </w:t>
      </w:r>
      <w:proofErr w:type="gramStart"/>
      <w:r w:rsidRPr="00CF31EA">
        <w:t>Again</w:t>
      </w:r>
      <w:proofErr w:type="gramEnd"/>
      <w:r w:rsidRPr="00CF31EA">
        <w:t xml:space="preserve"> interesting articles.</w:t>
      </w:r>
    </w:p>
    <w:p w14:paraId="5AF9CFD2" w14:textId="77777777" w:rsidR="00CF31EA" w:rsidRDefault="00CF31EA" w:rsidP="00CF31EA">
      <w:pPr>
        <w:pStyle w:val="ListParagraph"/>
        <w:numPr>
          <w:ilvl w:val="1"/>
          <w:numId w:val="17"/>
        </w:numPr>
      </w:pPr>
      <w:r w:rsidRPr="00CF31EA">
        <w:t>03/08. Training and information sessions</w:t>
      </w:r>
    </w:p>
    <w:p w14:paraId="06BD2F1C" w14:textId="456F5417" w:rsidR="00CF31EA" w:rsidRPr="00CF31EA" w:rsidRDefault="00CF31EA" w:rsidP="00CF31EA">
      <w:pPr>
        <w:pStyle w:val="ListParagraph"/>
        <w:numPr>
          <w:ilvl w:val="0"/>
          <w:numId w:val="18"/>
        </w:numPr>
      </w:pPr>
      <w:r w:rsidRPr="00CF31EA">
        <w:t>From DES Access Panel Network Engagement Team</w:t>
      </w:r>
    </w:p>
    <w:p w14:paraId="22C4FE58" w14:textId="77777777" w:rsidR="00CF31EA" w:rsidRPr="00CF31EA" w:rsidRDefault="00CF31EA" w:rsidP="00CF31EA">
      <w:pPr>
        <w:pStyle w:val="ListParagraph"/>
        <w:numPr>
          <w:ilvl w:val="0"/>
          <w:numId w:val="18"/>
        </w:numPr>
      </w:pPr>
      <w:r w:rsidRPr="00CF31EA">
        <w:t>Barriers in Public Spaces. Passed</w:t>
      </w:r>
    </w:p>
    <w:p w14:paraId="18977CA7" w14:textId="77777777" w:rsidR="00CF31EA" w:rsidRDefault="00CF31EA" w:rsidP="00CF31EA">
      <w:pPr>
        <w:pStyle w:val="ListParagraph"/>
        <w:numPr>
          <w:ilvl w:val="0"/>
          <w:numId w:val="18"/>
        </w:numPr>
      </w:pPr>
      <w:r w:rsidRPr="00CF31EA">
        <w:t>Planning Aid Scotland Information Session. Passed</w:t>
      </w:r>
    </w:p>
    <w:p w14:paraId="251C4BF7" w14:textId="77777777" w:rsidR="00CF31EA" w:rsidRDefault="00CF31EA" w:rsidP="00CF31EA">
      <w:pPr>
        <w:pStyle w:val="ListParagraph"/>
        <w:numPr>
          <w:ilvl w:val="0"/>
          <w:numId w:val="18"/>
        </w:numPr>
      </w:pPr>
      <w:r w:rsidRPr="00CF31EA">
        <w:t>Digital Inclusion Information Session Wednesday 30th Sept.</w:t>
      </w:r>
    </w:p>
    <w:p w14:paraId="19C19655" w14:textId="16B12670" w:rsidR="00CF31EA" w:rsidRPr="00CF31EA" w:rsidRDefault="00CF31EA" w:rsidP="00CF31EA">
      <w:pPr>
        <w:pStyle w:val="ListParagraph"/>
        <w:numPr>
          <w:ilvl w:val="0"/>
          <w:numId w:val="18"/>
        </w:numPr>
      </w:pPr>
      <w:r w:rsidRPr="00CF31EA">
        <w:t>Funding Application Information Session Wed 28th October.</w:t>
      </w:r>
    </w:p>
    <w:p w14:paraId="0305BD9D" w14:textId="77777777" w:rsidR="00CF31EA" w:rsidRDefault="00CF31EA" w:rsidP="00CF31EA">
      <w:r w:rsidRPr="00CF31EA">
        <w:t>Details of how to sign up via original email.</w:t>
      </w:r>
    </w:p>
    <w:p w14:paraId="1EC98C66" w14:textId="4DE9F66C" w:rsidR="00CF31EA" w:rsidRPr="00CF31EA" w:rsidRDefault="00CF31EA" w:rsidP="00CF31EA">
      <w:r w:rsidRPr="00CF31EA">
        <w:rPr>
          <w:b/>
          <w:bCs/>
        </w:rPr>
        <w:t>4.13</w:t>
      </w:r>
      <w:r>
        <w:t xml:space="preserve"> </w:t>
      </w:r>
      <w:r w:rsidRPr="00CF31EA">
        <w:t>17/08. Please Share: Help Shape our Manifesto for Inclusion for the 2027 Council Elections.</w:t>
      </w:r>
    </w:p>
    <w:p w14:paraId="70057EAB" w14:textId="77777777" w:rsidR="00CF31EA" w:rsidRDefault="00CF31EA" w:rsidP="00CF31EA">
      <w:r w:rsidRPr="00CF31EA">
        <w:t>Survey closing date 9th October.</w:t>
      </w:r>
      <w:r>
        <w:t xml:space="preserve"> </w:t>
      </w:r>
      <w:r w:rsidRPr="00CF31EA">
        <w:t>From Inclusion Scotland.</w:t>
      </w:r>
    </w:p>
    <w:p w14:paraId="5250F250" w14:textId="1EE3A15D" w:rsidR="00CF31EA" w:rsidRPr="00CF31EA" w:rsidRDefault="00CF31EA" w:rsidP="00CF31EA">
      <w:r w:rsidRPr="00CF31EA">
        <w:rPr>
          <w:b/>
          <w:bCs/>
        </w:rPr>
        <w:t>4.14</w:t>
      </w:r>
      <w:r>
        <w:t xml:space="preserve"> </w:t>
      </w:r>
      <w:r w:rsidRPr="00CF31EA">
        <w:t xml:space="preserve">20/08. Lift out of order at </w:t>
      </w:r>
      <w:proofErr w:type="spellStart"/>
      <w:r w:rsidRPr="00CF31EA">
        <w:t>Seabraes</w:t>
      </w:r>
      <w:proofErr w:type="spellEnd"/>
      <w:r w:rsidRPr="00CF31EA">
        <w:t>. Lift company Caltech put up signage on opposite side of railway tracks.</w:t>
      </w:r>
    </w:p>
    <w:p w14:paraId="14F1F270" w14:textId="6B8C4609" w:rsidR="00CF31EA" w:rsidRPr="00CF31EA" w:rsidRDefault="00CF31EA" w:rsidP="00CF31EA">
      <w:r w:rsidRPr="00CF31EA">
        <w:rPr>
          <w:b/>
          <w:bCs/>
        </w:rPr>
        <w:t>4.15</w:t>
      </w:r>
      <w:r>
        <w:t xml:space="preserve"> </w:t>
      </w:r>
      <w:r w:rsidRPr="00CF31EA">
        <w:t xml:space="preserve">01/09. Reminder of community Event. </w:t>
      </w:r>
      <w:proofErr w:type="spellStart"/>
      <w:r w:rsidRPr="00CF31EA">
        <w:t>Strathmartine</w:t>
      </w:r>
      <w:proofErr w:type="spellEnd"/>
      <w:r w:rsidRPr="00CF31EA">
        <w:t xml:space="preserve"> Connections - Planning Application and Invitation to Community Information Event. This afternoon at 3.45pm.</w:t>
      </w:r>
    </w:p>
    <w:p w14:paraId="20EE73A7" w14:textId="77777777" w:rsidR="00CF31EA" w:rsidRPr="00CF31EA" w:rsidRDefault="00CF31EA" w:rsidP="00CF31EA">
      <w:r w:rsidRPr="00CF31EA">
        <w:t xml:space="preserve">Come along and meet the team and find out more about the project and proposals which have been submitted for planning application. From Lynn Stocks and the </w:t>
      </w:r>
      <w:proofErr w:type="spellStart"/>
      <w:r w:rsidRPr="00CF31EA">
        <w:t>Strathmartine</w:t>
      </w:r>
      <w:proofErr w:type="spellEnd"/>
      <w:r w:rsidRPr="00CF31EA">
        <w:t xml:space="preserve"> Connection Team.</w:t>
      </w:r>
    </w:p>
    <w:p w14:paraId="47483A2B" w14:textId="615A2956" w:rsidR="00CF31EA" w:rsidRPr="00CF31EA" w:rsidRDefault="00CF31EA" w:rsidP="00CF31EA">
      <w:r w:rsidRPr="00CF31EA">
        <w:rPr>
          <w:b/>
          <w:bCs/>
        </w:rPr>
        <w:t>4.16</w:t>
      </w:r>
      <w:r>
        <w:t xml:space="preserve"> </w:t>
      </w:r>
      <w:r w:rsidRPr="00CF31EA">
        <w:t xml:space="preserve">02/09. </w:t>
      </w:r>
      <w:proofErr w:type="spellStart"/>
      <w:r w:rsidRPr="00CF31EA">
        <w:t>Dighty</w:t>
      </w:r>
      <w:proofErr w:type="spellEnd"/>
      <w:r w:rsidRPr="00CF31EA">
        <w:t xml:space="preserve"> Regeneration Presentation and Walk.</w:t>
      </w:r>
    </w:p>
    <w:p w14:paraId="38EC6EFE" w14:textId="77777777" w:rsidR="00CF31EA" w:rsidRPr="00CF31EA" w:rsidRDefault="00CF31EA" w:rsidP="00CF31EA">
      <w:r w:rsidRPr="00CF31EA">
        <w:t xml:space="preserve">Presentation and Guided walk exploring the </w:t>
      </w:r>
      <w:proofErr w:type="spellStart"/>
      <w:r w:rsidRPr="00CF31EA">
        <w:t>Dighty</w:t>
      </w:r>
      <w:proofErr w:type="spellEnd"/>
      <w:r w:rsidRPr="00CF31EA">
        <w:t xml:space="preserve"> Burn Regeneration Project. Tuesday 8th September 2pm to 4pm. Russell Pepper, Walk Wheel Cycle Trust Senior Project Officer will be leading Presentation and walk. Further details can be found on email.</w:t>
      </w:r>
    </w:p>
    <w:p w14:paraId="5DD0D6F0" w14:textId="613C8ECF" w:rsidR="00CF31EA" w:rsidRPr="00CF31EA" w:rsidRDefault="00CF31EA" w:rsidP="00CF31EA">
      <w:r w:rsidRPr="00CF31EA">
        <w:rPr>
          <w:b/>
          <w:bCs/>
        </w:rPr>
        <w:t>4.17</w:t>
      </w:r>
      <w:r>
        <w:t xml:space="preserve"> </w:t>
      </w:r>
      <w:r w:rsidRPr="00CF31EA">
        <w:t>02/09. Third Sector News - August.</w:t>
      </w:r>
    </w:p>
    <w:p w14:paraId="3BABF261" w14:textId="749D182B" w:rsidR="00CF31EA" w:rsidRPr="00CF31EA" w:rsidRDefault="00CF31EA" w:rsidP="00CF31EA">
      <w:r w:rsidRPr="00CF31EA">
        <w:rPr>
          <w:b/>
          <w:bCs/>
        </w:rPr>
        <w:t>4.18</w:t>
      </w:r>
      <w:r>
        <w:t xml:space="preserve"> </w:t>
      </w:r>
      <w:r w:rsidRPr="00CF31EA">
        <w:t>02/09. Have your say on the Local Fire and Rescue Plan for Dundee.</w:t>
      </w:r>
    </w:p>
    <w:p w14:paraId="5E1DACE9" w14:textId="4526A001" w:rsidR="00CF31EA" w:rsidRPr="00CF31EA" w:rsidRDefault="00CF31EA" w:rsidP="00CF31EA">
      <w:r w:rsidRPr="00CF31EA">
        <w:t>Consultation Survey using link provided. Consultation open until midnight on Thursday 15th October 2026.</w:t>
      </w:r>
      <w:r>
        <w:t xml:space="preserve"> </w:t>
      </w:r>
      <w:r w:rsidRPr="00CF31EA">
        <w:t>From N. North East Business Support Fire Scotland.</w:t>
      </w:r>
    </w:p>
    <w:p w14:paraId="0C219DFD" w14:textId="77777777" w:rsidR="00CF31EA" w:rsidRDefault="00CF31EA" w:rsidP="00CF31EA">
      <w:pPr>
        <w:rPr>
          <w:b/>
          <w:bCs/>
          <w:u w:val="single"/>
        </w:rPr>
      </w:pPr>
    </w:p>
    <w:p w14:paraId="70912B89" w14:textId="451C7583" w:rsidR="00361F89" w:rsidRPr="00A76150" w:rsidRDefault="00361F89" w:rsidP="00A76150">
      <w:pPr>
        <w:pStyle w:val="ListParagraph"/>
        <w:numPr>
          <w:ilvl w:val="0"/>
          <w:numId w:val="17"/>
        </w:numPr>
        <w:rPr>
          <w:b/>
          <w:bCs/>
          <w:u w:val="single"/>
        </w:rPr>
      </w:pPr>
      <w:r w:rsidRPr="00A76150">
        <w:rPr>
          <w:b/>
          <w:bCs/>
          <w:u w:val="single"/>
        </w:rPr>
        <w:t>A.O.B.</w:t>
      </w:r>
    </w:p>
    <w:p w14:paraId="4DB21D57" w14:textId="77777777" w:rsidR="00A76150" w:rsidRPr="00A76150" w:rsidRDefault="00A76150" w:rsidP="00A76150">
      <w:pPr>
        <w:pStyle w:val="ListParagraph"/>
        <w:ind w:left="360"/>
        <w:rPr>
          <w:b/>
          <w:bCs/>
          <w:u w:val="single"/>
        </w:rPr>
      </w:pPr>
    </w:p>
    <w:p w14:paraId="67E4A5DF" w14:textId="23C0F88C" w:rsidR="00361F89" w:rsidRPr="00060156" w:rsidRDefault="00361F89" w:rsidP="00361F89">
      <w:pPr>
        <w:rPr>
          <w:b/>
          <w:bCs/>
          <w:u w:val="single"/>
        </w:rPr>
      </w:pPr>
      <w:r w:rsidRPr="00060156">
        <w:rPr>
          <w:b/>
          <w:bCs/>
          <w:u w:val="single"/>
        </w:rPr>
        <w:t>6</w:t>
      </w:r>
      <w:r w:rsidR="00060156" w:rsidRPr="00060156">
        <w:rPr>
          <w:b/>
          <w:bCs/>
          <w:u w:val="single"/>
        </w:rPr>
        <w:t>.</w:t>
      </w:r>
      <w:r w:rsidRPr="00060156">
        <w:rPr>
          <w:b/>
          <w:bCs/>
          <w:u w:val="single"/>
        </w:rPr>
        <w:t xml:space="preserve"> DATE OF NEXT MEETING.</w:t>
      </w:r>
    </w:p>
    <w:p w14:paraId="49BC5AA4" w14:textId="2AB95A11" w:rsidR="00361F89" w:rsidRPr="00361F89" w:rsidRDefault="00361F89" w:rsidP="00361F89">
      <w:r w:rsidRPr="00361F89">
        <w:t xml:space="preserve">Our next Zoom meeting will be at 12.30 on Thursday </w:t>
      </w:r>
      <w:r w:rsidR="00060156">
        <w:t>1</w:t>
      </w:r>
      <w:r w:rsidR="00060156" w:rsidRPr="00060156">
        <w:rPr>
          <w:vertAlign w:val="superscript"/>
        </w:rPr>
        <w:t>st</w:t>
      </w:r>
      <w:r w:rsidR="00060156">
        <w:t xml:space="preserve"> October</w:t>
      </w:r>
      <w:r w:rsidRPr="00361F89">
        <w:t xml:space="preserve"> 2026.</w:t>
      </w:r>
    </w:p>
    <w:p w14:paraId="59EE1E5E" w14:textId="77777777" w:rsidR="00361F89" w:rsidRPr="00361F89" w:rsidRDefault="00361F89" w:rsidP="00361F89">
      <w:r w:rsidRPr="00361F89">
        <w:t>e-mail: dundeeaccessgroup.org@hotmail.co.uk website: www.dundeeaccessgroup.co.uk Facebook: www.facebook.com/DundeeAccessGroup</w:t>
      </w:r>
    </w:p>
    <w:p w14:paraId="095B2C2A" w14:textId="77777777" w:rsidR="005B0AD6" w:rsidRDefault="005B0AD6"/>
    <w:sectPr w:rsidR="005B0A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3EFC"/>
    <w:multiLevelType w:val="multilevel"/>
    <w:tmpl w:val="F9C0ED1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0D60B7"/>
    <w:multiLevelType w:val="multilevel"/>
    <w:tmpl w:val="4468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A59AB"/>
    <w:multiLevelType w:val="multilevel"/>
    <w:tmpl w:val="72A4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828C2"/>
    <w:multiLevelType w:val="multilevel"/>
    <w:tmpl w:val="8FA2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378F8"/>
    <w:multiLevelType w:val="multilevel"/>
    <w:tmpl w:val="308A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77DB1"/>
    <w:multiLevelType w:val="hybridMultilevel"/>
    <w:tmpl w:val="7F684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A05133"/>
    <w:multiLevelType w:val="multilevel"/>
    <w:tmpl w:val="D34E0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83A88"/>
    <w:multiLevelType w:val="multilevel"/>
    <w:tmpl w:val="4E2E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B5044"/>
    <w:multiLevelType w:val="multilevel"/>
    <w:tmpl w:val="28FA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3F0AFB"/>
    <w:multiLevelType w:val="multilevel"/>
    <w:tmpl w:val="DF205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42190"/>
    <w:multiLevelType w:val="multilevel"/>
    <w:tmpl w:val="905E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DA0407"/>
    <w:multiLevelType w:val="multilevel"/>
    <w:tmpl w:val="76EC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E47576"/>
    <w:multiLevelType w:val="multilevel"/>
    <w:tmpl w:val="00809D9E"/>
    <w:lvl w:ilvl="0">
      <w:start w:val="4"/>
      <w:numFmt w:val="decimal"/>
      <w:lvlText w:val="%1"/>
      <w:lvlJc w:val="left"/>
      <w:pPr>
        <w:ind w:left="390" w:hanging="390"/>
      </w:pPr>
      <w:rPr>
        <w:rFonts w:hint="default"/>
      </w:rPr>
    </w:lvl>
    <w:lvl w:ilvl="1">
      <w:start w:val="15"/>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901CBC"/>
    <w:multiLevelType w:val="multilevel"/>
    <w:tmpl w:val="0B4A5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DC7D23"/>
    <w:multiLevelType w:val="multilevel"/>
    <w:tmpl w:val="603672C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20058E3"/>
    <w:multiLevelType w:val="multilevel"/>
    <w:tmpl w:val="8542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427D1A"/>
    <w:multiLevelType w:val="multilevel"/>
    <w:tmpl w:val="39A6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3D0301"/>
    <w:multiLevelType w:val="multilevel"/>
    <w:tmpl w:val="DA0E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44574C"/>
    <w:multiLevelType w:val="multilevel"/>
    <w:tmpl w:val="98C0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406784">
    <w:abstractNumId w:val="15"/>
  </w:num>
  <w:num w:numId="2" w16cid:durableId="1455515029">
    <w:abstractNumId w:val="7"/>
  </w:num>
  <w:num w:numId="3" w16cid:durableId="2012830217">
    <w:abstractNumId w:val="13"/>
  </w:num>
  <w:num w:numId="4" w16cid:durableId="860706609">
    <w:abstractNumId w:val="16"/>
  </w:num>
  <w:num w:numId="5" w16cid:durableId="1443066348">
    <w:abstractNumId w:val="8"/>
  </w:num>
  <w:num w:numId="6" w16cid:durableId="1496871327">
    <w:abstractNumId w:val="11"/>
  </w:num>
  <w:num w:numId="7" w16cid:durableId="1669863509">
    <w:abstractNumId w:val="9"/>
  </w:num>
  <w:num w:numId="8" w16cid:durableId="2026594053">
    <w:abstractNumId w:val="10"/>
  </w:num>
  <w:num w:numId="9" w16cid:durableId="248926145">
    <w:abstractNumId w:val="3"/>
  </w:num>
  <w:num w:numId="10" w16cid:durableId="1245871263">
    <w:abstractNumId w:val="17"/>
  </w:num>
  <w:num w:numId="11" w16cid:durableId="1196847171">
    <w:abstractNumId w:val="6"/>
  </w:num>
  <w:num w:numId="12" w16cid:durableId="695885769">
    <w:abstractNumId w:val="1"/>
  </w:num>
  <w:num w:numId="13" w16cid:durableId="1790320181">
    <w:abstractNumId w:val="18"/>
  </w:num>
  <w:num w:numId="14" w16cid:durableId="329018595">
    <w:abstractNumId w:val="4"/>
  </w:num>
  <w:num w:numId="15" w16cid:durableId="707148817">
    <w:abstractNumId w:val="2"/>
  </w:num>
  <w:num w:numId="16" w16cid:durableId="208346444">
    <w:abstractNumId w:val="0"/>
  </w:num>
  <w:num w:numId="17" w16cid:durableId="1078600226">
    <w:abstractNumId w:val="14"/>
  </w:num>
  <w:num w:numId="18" w16cid:durableId="1166167909">
    <w:abstractNumId w:val="5"/>
  </w:num>
  <w:num w:numId="19" w16cid:durableId="2812301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F89"/>
    <w:rsid w:val="00033757"/>
    <w:rsid w:val="00060156"/>
    <w:rsid w:val="00361F89"/>
    <w:rsid w:val="004309E6"/>
    <w:rsid w:val="005B0AD6"/>
    <w:rsid w:val="00A76150"/>
    <w:rsid w:val="00B36107"/>
    <w:rsid w:val="00B561E2"/>
    <w:rsid w:val="00CF3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33FD"/>
  <w15:chartTrackingRefBased/>
  <w15:docId w15:val="{84ECDAD6-E712-4537-BD69-BAE1A69F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F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61F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61F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61F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61F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61F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F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F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F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F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61F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61F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61F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61F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61F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F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F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F89"/>
    <w:rPr>
      <w:rFonts w:eastAsiaTheme="majorEastAsia" w:cstheme="majorBidi"/>
      <w:color w:val="272727" w:themeColor="text1" w:themeTint="D8"/>
    </w:rPr>
  </w:style>
  <w:style w:type="paragraph" w:styleId="Title">
    <w:name w:val="Title"/>
    <w:basedOn w:val="Normal"/>
    <w:next w:val="Normal"/>
    <w:link w:val="TitleChar"/>
    <w:uiPriority w:val="10"/>
    <w:qFormat/>
    <w:rsid w:val="00361F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F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F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F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F89"/>
    <w:pPr>
      <w:spacing w:before="160"/>
      <w:jc w:val="center"/>
    </w:pPr>
    <w:rPr>
      <w:i/>
      <w:iCs/>
      <w:color w:val="404040" w:themeColor="text1" w:themeTint="BF"/>
    </w:rPr>
  </w:style>
  <w:style w:type="character" w:customStyle="1" w:styleId="QuoteChar">
    <w:name w:val="Quote Char"/>
    <w:basedOn w:val="DefaultParagraphFont"/>
    <w:link w:val="Quote"/>
    <w:uiPriority w:val="29"/>
    <w:rsid w:val="00361F89"/>
    <w:rPr>
      <w:i/>
      <w:iCs/>
      <w:color w:val="404040" w:themeColor="text1" w:themeTint="BF"/>
    </w:rPr>
  </w:style>
  <w:style w:type="paragraph" w:styleId="ListParagraph">
    <w:name w:val="List Paragraph"/>
    <w:basedOn w:val="Normal"/>
    <w:uiPriority w:val="34"/>
    <w:qFormat/>
    <w:rsid w:val="00361F89"/>
    <w:pPr>
      <w:ind w:left="720"/>
      <w:contextualSpacing/>
    </w:pPr>
  </w:style>
  <w:style w:type="character" w:styleId="IntenseEmphasis">
    <w:name w:val="Intense Emphasis"/>
    <w:basedOn w:val="DefaultParagraphFont"/>
    <w:uiPriority w:val="21"/>
    <w:qFormat/>
    <w:rsid w:val="00361F89"/>
    <w:rPr>
      <w:i/>
      <w:iCs/>
      <w:color w:val="2F5496" w:themeColor="accent1" w:themeShade="BF"/>
    </w:rPr>
  </w:style>
  <w:style w:type="paragraph" w:styleId="IntenseQuote">
    <w:name w:val="Intense Quote"/>
    <w:basedOn w:val="Normal"/>
    <w:next w:val="Normal"/>
    <w:link w:val="IntenseQuoteChar"/>
    <w:uiPriority w:val="30"/>
    <w:qFormat/>
    <w:rsid w:val="00361F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61F89"/>
    <w:rPr>
      <w:i/>
      <w:iCs/>
      <w:color w:val="2F5496" w:themeColor="accent1" w:themeShade="BF"/>
    </w:rPr>
  </w:style>
  <w:style w:type="character" w:styleId="IntenseReference">
    <w:name w:val="Intense Reference"/>
    <w:basedOn w:val="DefaultParagraphFont"/>
    <w:uiPriority w:val="32"/>
    <w:qFormat/>
    <w:rsid w:val="00361F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5650</TotalTime>
  <Pages>3</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Charlton</dc:creator>
  <cp:keywords/>
  <dc:description/>
  <cp:lastModifiedBy>Emma Charlton</cp:lastModifiedBy>
  <cp:revision>2</cp:revision>
  <dcterms:created xsi:type="dcterms:W3CDTF">2026-09-14T10:09:00Z</dcterms:created>
  <dcterms:modified xsi:type="dcterms:W3CDTF">2026-09-14T10:09:00Z</dcterms:modified>
</cp:coreProperties>
</file>